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3AE198" w14:textId="388474C3" w:rsidR="00EA020F" w:rsidRDefault="004F77B9">
      <w:hyperlink r:id="rId4" w:history="1">
        <w:r w:rsidRPr="004F77B9">
          <w:rPr>
            <w:rStyle w:val="a3"/>
          </w:rPr>
          <w:t>https</w:t>
        </w:r>
        <w:r w:rsidRPr="004F77B9">
          <w:rPr>
            <w:rStyle w:val="a3"/>
          </w:rPr>
          <w:t>:</w:t>
        </w:r>
        <w:r w:rsidRPr="004F77B9">
          <w:rPr>
            <w:rStyle w:val="a3"/>
          </w:rPr>
          <w:t>//rutube.ru/video/9090c</w:t>
        </w:r>
        <w:r w:rsidRPr="004F77B9">
          <w:rPr>
            <w:rStyle w:val="a3"/>
          </w:rPr>
          <w:t>9</w:t>
        </w:r>
        <w:r w:rsidRPr="004F77B9">
          <w:rPr>
            <w:rStyle w:val="a3"/>
          </w:rPr>
          <w:t>4bacacf50937a534973094791d/?r=plwd</w:t>
        </w:r>
      </w:hyperlink>
    </w:p>
    <w:p w14:paraId="4C80212D" w14:textId="064252CF" w:rsidR="004F77B9" w:rsidRDefault="004F77B9"/>
    <w:p w14:paraId="396F81DA" w14:textId="095F9E36" w:rsidR="004F77B9" w:rsidRDefault="004F77B9">
      <w:hyperlink r:id="rId5" w:history="1">
        <w:r w:rsidRPr="004F77B9">
          <w:rPr>
            <w:rStyle w:val="a3"/>
          </w:rPr>
          <w:t>https://rutube.ru/video/17438cf6f560217bda5f7d005ed08722/?r=plemwd</w:t>
        </w:r>
      </w:hyperlink>
    </w:p>
    <w:p w14:paraId="55888D78" w14:textId="5F69858B" w:rsidR="004F77B9" w:rsidRDefault="004F77B9"/>
    <w:p w14:paraId="6E35015B" w14:textId="5E1051DB" w:rsidR="004F77B9" w:rsidRDefault="004F77B9">
      <w:hyperlink r:id="rId6" w:history="1">
        <w:r w:rsidRPr="004F77B9">
          <w:rPr>
            <w:rStyle w:val="a3"/>
          </w:rPr>
          <w:t>https://vkvideo.ru/video-156450620_456239088?ref_domain=yastatic.net</w:t>
        </w:r>
      </w:hyperlink>
    </w:p>
    <w:p w14:paraId="33213386" w14:textId="1BC263EA" w:rsidR="004F77B9" w:rsidRDefault="004F77B9"/>
    <w:p w14:paraId="0B7FBF62" w14:textId="068225A5" w:rsidR="004F77B9" w:rsidRDefault="004F77B9">
      <w:hyperlink r:id="rId7" w:history="1">
        <w:r w:rsidRPr="004F77B9">
          <w:rPr>
            <w:rStyle w:val="a3"/>
            <w:rFonts w:ascii="Arial" w:hAnsi="Arial" w:cs="Arial"/>
            <w:sz w:val="27"/>
            <w:szCs w:val="27"/>
          </w:rPr>
          <w:t>https://ok.ru/vid</w:t>
        </w:r>
        <w:r w:rsidRPr="004F77B9">
          <w:rPr>
            <w:rStyle w:val="a3"/>
            <w:rFonts w:ascii="Arial" w:hAnsi="Arial" w:cs="Arial"/>
            <w:sz w:val="27"/>
            <w:szCs w:val="27"/>
          </w:rPr>
          <w:t>e</w:t>
        </w:r>
        <w:r w:rsidRPr="004F77B9">
          <w:rPr>
            <w:rStyle w:val="a3"/>
            <w:rFonts w:ascii="Arial" w:hAnsi="Arial" w:cs="Arial"/>
            <w:sz w:val="27"/>
            <w:szCs w:val="27"/>
          </w:rPr>
          <w:t>o/2996514458158</w:t>
        </w:r>
      </w:hyperlink>
    </w:p>
    <w:sectPr w:rsidR="004F77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ACF"/>
    <w:rsid w:val="004F77B9"/>
    <w:rsid w:val="00EA020F"/>
    <w:rsid w:val="00EC4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C0E9"/>
  <w15:chartTrackingRefBased/>
  <w15:docId w15:val="{B8C52FCC-9BB0-473C-9519-535A8C007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77B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F77B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4F77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k.ru/video/29965144581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video.ru/video-156450620_456239088?ref_domain=yastatic.net" TargetMode="External"/><Relationship Id="rId5" Type="http://schemas.openxmlformats.org/officeDocument/2006/relationships/hyperlink" Target="https://rutube.ru/video/17438cf6f560217bda5f7d005ed08722/?r=plemwd" TargetMode="External"/><Relationship Id="rId4" Type="http://schemas.openxmlformats.org/officeDocument/2006/relationships/hyperlink" Target="https://rutube.ru/video/9090c94bacacf50937a534973094791d/?r=plw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2025-02-08T16:08:00Z</dcterms:created>
  <dcterms:modified xsi:type="dcterms:W3CDTF">2025-02-08T16:19:00Z</dcterms:modified>
</cp:coreProperties>
</file>